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Usulüne Uygun İstifa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[İşveren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 Sahibi: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T.C. Kimlik Numarası: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Sosyal Sigorta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Sosyal Sigorta Numarası: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Görev: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Göreviniz: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Bölüm: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Çalıştığınız Bölüm: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İşe Giriş Tarihi: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İşe Giriş Tarihiniz: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İstifa Dilekçesi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Kendi isteğim ve rızamla, [</w:t>
      </w:r>
      <w:r w:rsidDel="00000000" w:rsidR="00000000" w:rsidRPr="00000000">
        <w:rPr>
          <w:b w:val="1"/>
          <w:color w:val="1f1f1f"/>
          <w:rtl w:val="0"/>
        </w:rPr>
        <w:t xml:space="preserve">İşveren Adı]</w:t>
      </w:r>
      <w:r w:rsidDel="00000000" w:rsidR="00000000" w:rsidRPr="00000000">
        <w:rPr>
          <w:color w:val="1f1f1f"/>
          <w:rtl w:val="0"/>
        </w:rPr>
        <w:t xml:space="preserve"> firmasındaki [</w:t>
      </w:r>
      <w:r w:rsidDel="00000000" w:rsidR="00000000" w:rsidRPr="00000000">
        <w:rPr>
          <w:b w:val="1"/>
          <w:color w:val="1f1f1f"/>
          <w:rtl w:val="0"/>
        </w:rPr>
        <w:t xml:space="preserve">Göreviniz:</w:t>
      </w:r>
      <w:r w:rsidDel="00000000" w:rsidR="00000000" w:rsidRPr="00000000">
        <w:rPr>
          <w:color w:val="1f1f1f"/>
          <w:rtl w:val="0"/>
        </w:rPr>
        <w:t xml:space="preserve">] görevimden [</w:t>
      </w:r>
      <w:r w:rsidDel="00000000" w:rsidR="00000000" w:rsidRPr="00000000">
        <w:rPr>
          <w:b w:val="1"/>
          <w:color w:val="1f1f1f"/>
          <w:rtl w:val="0"/>
        </w:rPr>
        <w:t xml:space="preserve">İstifa Tarihiniz:</w:t>
      </w:r>
      <w:r w:rsidDel="00000000" w:rsidR="00000000" w:rsidRPr="00000000">
        <w:rPr>
          <w:color w:val="1f1f1f"/>
          <w:rtl w:val="0"/>
        </w:rPr>
        <w:t xml:space="preserve">] tarihi itibarıyla ayrılmak istediğimi bildirmek için bu dilekçeyi sunuyorum.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Görev sürem boyunca firmanızda edindiğim bilgi ve tecrübeler için teşekkür eder, bundan sonraki çalışmalarınızda başarılar dilerim.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İşten ayrılışım sırasında gerekli tüm işlemlerin yasalara ve iş sözleşmemize uygun bir şekilde tamamlanmasını rica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Kimlik Fotoğrafı: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iş sözleşmenize göre değişiklik yapabilirsiniz.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işvereninize veya posta yoluyla [</w:t>
      </w:r>
      <w:r w:rsidDel="00000000" w:rsidR="00000000" w:rsidRPr="00000000">
        <w:rPr>
          <w:b w:val="1"/>
          <w:color w:val="1f1f1f"/>
          <w:rtl w:val="0"/>
        </w:rPr>
        <w:t xml:space="preserve">Adres]</w:t>
      </w:r>
      <w:r w:rsidDel="00000000" w:rsidR="00000000" w:rsidRPr="00000000">
        <w:rPr>
          <w:color w:val="1f1f1f"/>
          <w:rtl w:val="0"/>
        </w:rPr>
        <w:t xml:space="preserve"> adresine teslim edebilirsiniz.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İhbar sürenizi göz önünde bulundurarak dilekçenizi sunmanız önemlidir. Aksi takdirde, işvereninize tazminat ödemek zorunda kalabilirsiniz.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ayrılışınız sırasında gerekli belgelerin (iş bitirme belgesi, sigorta dökümü vb.) tarafınıza verilmesini talep etmeyi unutmayın.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usulüne uygun istifa dilekçesi yazarken size yardımcı olur.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